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3370"/>
          <w:sz w:val="24"/>
          <w:szCs w:val="24"/>
          <w:bdr w:val="none" w:sz="0" w:space="0" w:color="auto" w:frame="1"/>
          <w:lang w:eastAsia="ru-RU"/>
        </w:rPr>
        <w:t>История создания</w:t>
      </w:r>
    </w:p>
    <w:p w:rsidR="00635409" w:rsidRPr="00B75A0A" w:rsidRDefault="00635409" w:rsidP="006354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самых совершенных и перспективных в России систем подготовки высококлассных спортсменов была создана благодаря поддержке действующего тогда Губернатора </w:t>
      </w:r>
      <w:r w:rsidRPr="00B75A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Владимира Якушева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Правительства Тюменской области. Связующим звеном в этой системе выступала Областная специализированная детско-юношеская спортивная школа олимпийского резерва, возглавляемая </w:t>
      </w:r>
      <w:r w:rsidRPr="00B75A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Михаилом Паутовым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A0A" w:rsidRPr="00B75A0A" w:rsidRDefault="00635409" w:rsidP="006354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2009 году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базе ГАУ ДОД ТО «ОСД</w:t>
      </w:r>
      <w:r w:rsid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ЮСШОР» были созданы спортивные 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(10-11 классы), сформированные из 24 ведущих спортсменов по лыжным гонкам и биатлону в возрасте  от 15 до 17 лет из 7 муниципальны</w:t>
      </w:r>
      <w:r w:rsidR="00B75A0A"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образований Тюменской области и спортсменов соседних регионов</w:t>
      </w:r>
      <w:r w:rsid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прошедших отбор.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5409" w:rsidRPr="00B75A0A" w:rsidRDefault="00635409" w:rsidP="006354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усиления подготовки по перспективным видам спорта</w:t>
      </w:r>
      <w:r w:rsidR="00B75A0A"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постоянным патронажем Федерации лыжных гонок и биатлона Тюменской области (в этот период</w:t>
      </w:r>
      <w:r w:rsid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Усольцев Сергей Л</w:t>
      </w:r>
      <w:r w:rsidR="00B75A0A"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еонидович)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принято решение передать лыжные гонки и биатлон из ОСДЮСШОР в самостоятельное учреждение.</w:t>
      </w:r>
      <w:r w:rsidR="00B75A0A"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руководителем была назначена олимпийская чемпионка по биатлону, Заслуженный мастер спорта России, президент Олимпийского Совета Тюменской области </w:t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Луиза Николаевна </w:t>
      </w:r>
      <w:proofErr w:type="spellStart"/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Носкова</w:t>
      </w:r>
      <w:proofErr w:type="spellEnd"/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35409" w:rsidRPr="00B75A0A" w:rsidRDefault="00635409" w:rsidP="006354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июле 2013 года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Правительства области было создано государственное автономное учреждение Тюменской области «Центр подготовки спортивного резерва по лыжным гонкам и биатлону Л.Н. Носковой». Тогда же ЦПСР Л.Н.Носковой принял от ОСДЮСШОР </w:t>
      </w:r>
      <w:r w:rsidRPr="00B75A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кубок наследия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символизировал передачу </w:t>
      </w:r>
      <w:proofErr w:type="gram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победных  спортивных</w:t>
      </w:r>
      <w:proofErr w:type="gram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традиций.</w:t>
      </w:r>
    </w:p>
    <w:p w:rsidR="00635409" w:rsidRPr="00B75A0A" w:rsidRDefault="00492814" w:rsidP="006354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2015 г. в Алма-Ате </w:t>
      </w:r>
      <w:r w:rsidR="00B75A0A"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лыжник </w:t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Денис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Спицов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победителем юниорского чемпионата мира в эстафете, а также серебряным призером в индивидуальной гонке на 10 км свободным стилем и бронзовым -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скиатлоне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2016 г. на юниорском ЧМ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Рышнове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завоевал серебро в эстафете и бронзу в гонке на 15 км свободным стилем.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2015 г. на юниорском чемпионате России в Тюмени стал чемпионом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скиатлоне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дистанции 10 км свободным стилем, а также занял второе место в спринте свободным стилем.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2017 г.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Солджер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Холлоу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чемпионате мира среди юниоров и молодежи завоевал бронзовые медали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скиатлоне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гонке на 15 км свободным стилем. В 2018 г.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Гомсе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(Швейцария) на первенстве мира среди юниоров и молодежи стал победителем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скиатлоне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занял второе место на дистанции 15 км классическим стилем.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2017 г. в Сочи получил серебро III зимних Всемирных военных игр по итогам командной гонки на 15 км свободным стилем.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2017 г. Денис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Спицов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дебютировал на Кубке мира по лыжным гонкам. По итогам сезона 2017/2018 гг. занял в общем зачете 20-е место.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2018 г. на XXIII зимних Олимпийских играх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Пхёнчхане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завоевал три медали: серебро в эстафете и командном спринте, а также бронзу в гонке на 15 км свободным стилем.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сезоне 2018/2019 гг. занял в общем зачете Кубка мира 18-е место, в сезоне 2019/2020 гг. - 15-е место, в сезоне 2020/2021 гг. - девятое место.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текущем зачете Кубка мира 2021/2022 гг. Денис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Спицов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располагается на седьмой строчке (398 очков).</w:t>
      </w:r>
      <w:r w:rsidRPr="00B75A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февраля 2022 г. на XXIV зимней Олимпиаде в Пекине (Китай) завоевал серебро в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скиатлоне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13 февраля первенствовал на Играх в составе эстафетной команды (вместе с Алексеем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Червоткиным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Александром </w:t>
      </w:r>
      <w:proofErr w:type="spellStart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Большуновым</w:t>
      </w:r>
      <w:proofErr w:type="spellEnd"/>
      <w:r w:rsidRPr="00B75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Сергеем Устюговым).</w:t>
      </w:r>
    </w:p>
    <w:p w:rsidR="00635409" w:rsidRPr="00B75A0A" w:rsidRDefault="00635409" w:rsidP="00B75A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35409" w:rsidRPr="00B75A0A" w:rsidTr="00635409">
        <w:tc>
          <w:tcPr>
            <w:tcW w:w="0" w:type="auto"/>
            <w:shd w:val="clear" w:color="auto" w:fill="auto"/>
            <w:vAlign w:val="center"/>
            <w:hideMark/>
          </w:tcPr>
          <w:p w:rsidR="00635409" w:rsidRPr="00B75A0A" w:rsidRDefault="00635409" w:rsidP="0063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409" w:rsidRPr="00B75A0A" w:rsidRDefault="00635409" w:rsidP="006354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 феврале 2018 года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учреждение переименовано в государственное автономное учреждение Тюменской области «Областная спортивная школа олимпийского резерва по лыжным гонкам и биатлону Л.Н.Носковой».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635409" w:rsidRPr="00B75A0A" w:rsidRDefault="00635409" w:rsidP="0063540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О символике</w:t>
      </w:r>
    </w:p>
    <w:p w:rsidR="00635409" w:rsidRPr="00B75A0A" w:rsidRDefault="00635409" w:rsidP="0063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нашей Школы есть свои атрибутика, флаг, логотип. 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Слоган нашей школы: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"Дорога к олимпийским медалям начинается здесь!"</w:t>
      </w:r>
    </w:p>
    <w:p w:rsidR="00635409" w:rsidRPr="00B75A0A" w:rsidRDefault="00635409" w:rsidP="00B7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Флаг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представляет собой белое полотнище с изображением на нем символа центра, состоящего из пяти лепестков, цветовое решение которых соответствует флагу Тюменской области: белый - чистота, синий - красота и величие, зеленый - надежда, радость, изобилие, красный - храбрость и мужество, желтый – солнце, движение и радость, пурпурный - эмоциональность и энергия молодых.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Подобно цветку </w:t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логотип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шар, раскрывает таланты спортивного резерва по лыжным гонкам и биатлону. Внизу полотнище обрамлено полосой из лепестков всех цветов, как символом гармоничного развития при движении к цели.</w:t>
      </w:r>
      <w:r w:rsid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Традиции</w:t>
      </w:r>
    </w:p>
    <w:p w:rsidR="00635409" w:rsidRPr="00B75A0A" w:rsidRDefault="00635409" w:rsidP="00B7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значимых традиций нашего учреждения стоит отметить: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"Посвящение в воспитанники"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 преддверии начала учебного года происходит посвящение в воспитанники Школы, где новобранцам вручают удостоверения учащихся, фирменные галстуки и значки. Официальная часть церемонии завершается клятвой воспитанника. 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"Капсула времени"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выпускники записывают свои планы и мечты и запаковывают в "капсулу", которую мы сможем открыть через несколько лет и узнать всё ли у них сбылось.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Ежегодный конкурс </w:t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"Лучший воспитанник"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Областной спортивной школы Олимпийского резерва по лыжным гонкам и биатлону Л.Н. Носковой - по итогам суммы баллов успеваемости в общеобразовательном учреждении и показанным спортивным результатам в течении текущего спортивного сезона присуждается звание "Лучший воспитанник года".</w:t>
      </w:r>
      <w:r w:rsid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Достижения спортивной школы и ее воспитанников</w:t>
      </w: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подготовки в спортивных классах доказала свою эффективность как с точки зрения достижения спортивного результата, так и с точки зрения образовательного процесса. Воспитанники отделения спортивных классов занимаются по индивидуальному режиму дня, рационально сочетающему непрерывное образование с углубленным тренировочным процессом. И за годы работы Центра восемь выпускников окончили общеобразовательную школу с золотой медалью и двое с серебряной. На данный момент общая численность обучающихся в спортивных классах возросла до 46 человек, а команда воспитанников Школы насчитывает уже 98 человек.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личному примеру Луизы Носковой и её неподдельной заинтересованности в достижении поставленных целей, учреждение по праву можно назвать настоящей кузницей талантов. Это подтверждает увеличение количества чемпионов в регионе!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2014 год: 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Виктория </w:t>
      </w: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Сливко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серебро (эстафета) - США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Преск-Айл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Первенство Мира по биатлону среди юношей и девушек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 год: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Игорь </w:t>
      </w: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Шетько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золото, бронза (индивидуальная гонка, эстафета) - Белоруссия (Минск), Первенство Мира по биатлону среди юношей и девушек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lastRenderedPageBreak/>
        <w:t xml:space="preserve">Виктория </w:t>
      </w: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Сливко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золото (спринт) - Эстония (Отепя), Чемпионат Европы среди юниоров по биатлону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Денис </w:t>
      </w: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Спицов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золото, серебро, бронза (индивидуальные гонки, эстафета) - Казахстан (Алматы), Первенство Мира по лыжным гонкам среди юниоров и молодежи до 23 лет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Иван </w:t>
      </w: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Якимушкин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золото, серебро (индивидуальная гонка, эстафета) - Казахстан (Алматы), Первенство Мира по лыжным гонкам среди юниоров и молодежи до 23 лет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Демичев Сергей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золото (спринт) - Австрия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Бюрзерберг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Европейский юношеский Олимпийский зимний фестиваль по биатлону среди юношей и девушек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 год: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Малеев Вячеслав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золото, серебро, бронза (спринт, 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перьюст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эстафета) - Румыния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Чейли-Градиштейли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Первенство Мира по биатлону среди юниоров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 год: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Андрей </w:t>
      </w: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Вьюхин</w:t>
      </w:r>
      <w:proofErr w:type="spellEnd"/>
      <w:r w:rsidRPr="00B75A0A">
        <w:rPr>
          <w:rFonts w:ascii="Times New Roman" w:eastAsia="Times New Roman" w:hAnsi="Times New Roman" w:cs="Times New Roman"/>
          <w:color w:val="1D1363"/>
          <w:sz w:val="24"/>
          <w:szCs w:val="24"/>
          <w:bdr w:val="none" w:sz="0" w:space="0" w:color="auto" w:frame="1"/>
          <w:lang w:eastAsia="ru-RU"/>
        </w:rPr>
        <w:t> 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золото, бронза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персьют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эстафета) - Турция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Урзурум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 Европейский юношеский Олимпийский зимний фестиваль по </w:t>
      </w:r>
      <w:r w:rsidR="007243E6"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атлону среди юношей и девушек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Санникова Екатерина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золото (эстафета); 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Мещеряков Александр</w:t>
      </w:r>
      <w:bookmarkStart w:id="0" w:name="_GoBack"/>
      <w:bookmarkEnd w:id="0"/>
      <w:r w:rsidR="00DA1AAA" w:rsidRPr="00D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серебро (эстафета) Словакия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Брезно-Осрблье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Чемпионат Мира среди юношей и девушек по биатлону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 год: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ОСШОР Л.Н.Носковой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признана победителем национальной спортивной премии Министерства спорта Российской Федерации в номинации «Надежда России. Лучшая спортивная школа»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Вьюхин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Андрей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 золота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персьют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эстафета); Чемпионат Мира среди юношей и </w:t>
      </w:r>
      <w:proofErr w:type="gram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девушек  по</w:t>
      </w:r>
      <w:proofErr w:type="gram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биатлону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Таштимеров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Денис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золото (эстафета); Чемпионат Мира среди юношей и </w:t>
      </w:r>
      <w:proofErr w:type="gram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девушек  по</w:t>
      </w:r>
      <w:proofErr w:type="gram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биатлону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Огорелков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Алексей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золото (эстафета) - Эстония (Отепя), Чемпионат Мира среди юношей и </w:t>
      </w:r>
      <w:proofErr w:type="gram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девушек  по</w:t>
      </w:r>
      <w:proofErr w:type="gram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биатлону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Спицов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Денис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бронзовая медаль в гонке свободным стилем, две серебряных медали в командном спринте и эстафете - Южная Корея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Пхёнчхан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XXIII зимние Олимпийские игры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год: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Истамгулов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Вадим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золотая медаль в эстафете - Швейцария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Ленцерхайд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Чемпионат мира по биатлону среди юниоров 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Сливко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Виктория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серебряная медаль в смешанной эстафете - Белоруссия (Минск), Открытый чемпионат Европы по биатлону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 год: 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Якимушкин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Иван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серебряная медаль в эстафете 4×10 км - Германия (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Оберстдорф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42-ой Чемпионат мира по лыжным видам спорта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>Спицов</w:t>
      </w:r>
      <w:proofErr w:type="spellEnd"/>
      <w:r w:rsidRPr="00B75A0A">
        <w:rPr>
          <w:rFonts w:ascii="Times New Roman" w:eastAsia="Times New Roman" w:hAnsi="Times New Roman" w:cs="Times New Roman"/>
          <w:color w:val="003370"/>
          <w:sz w:val="24"/>
          <w:szCs w:val="24"/>
          <w:bdr w:val="none" w:sz="0" w:space="0" w:color="auto" w:frame="1"/>
          <w:lang w:eastAsia="ru-RU"/>
        </w:rPr>
        <w:t xml:space="preserve"> Денис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бронзовая медаль на дистанции 16 км - Италия (Валь-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Фьемм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 Чемпионат мира по бегу на роликовых лыжах. Серебряная медаль в индивидуальной гонке 15 км свободным стилем (Италия, 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Тоблах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золотая медаль в масс-старте 10 км свободным стилем (Италия, Валь-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Фьемм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итоговое третье место в общем зачёте «Тур де 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Лыжная многодневка «Тур де 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год:</w:t>
      </w:r>
    </w:p>
    <w:p w:rsidR="00635409" w:rsidRPr="00B75A0A" w:rsidRDefault="00635409" w:rsidP="00B75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54A5"/>
          <w:sz w:val="24"/>
          <w:szCs w:val="24"/>
          <w:bdr w:val="none" w:sz="0" w:space="0" w:color="auto" w:frame="1"/>
          <w:lang w:eastAsia="ru-RU"/>
        </w:rPr>
        <w:t>Татьяна Сорина (Алешина) 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золотая медаль в эстафете 4</w:t>
      </w:r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×5 км - Китай (Пекин), Зимние Олимпийские игры. Кавалер Ордена Дружбы (2022)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54A5"/>
          <w:sz w:val="24"/>
          <w:szCs w:val="24"/>
          <w:bdr w:val="none" w:sz="0" w:space="0" w:color="auto" w:frame="1"/>
          <w:lang w:eastAsia="ru-RU"/>
        </w:rPr>
        <w:t xml:space="preserve">Денис </w:t>
      </w:r>
      <w:proofErr w:type="spellStart"/>
      <w:r w:rsidRPr="00B75A0A">
        <w:rPr>
          <w:rFonts w:ascii="Times New Roman" w:eastAsia="Times New Roman" w:hAnsi="Times New Roman" w:cs="Times New Roman"/>
          <w:color w:val="0054A5"/>
          <w:sz w:val="24"/>
          <w:szCs w:val="24"/>
          <w:bdr w:val="none" w:sz="0" w:space="0" w:color="auto" w:frame="1"/>
          <w:lang w:eastAsia="ru-RU"/>
        </w:rPr>
        <w:t>Спицов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золотая медаль в эстафете 4×10 км, серебряная медаль в </w:t>
      </w:r>
      <w:proofErr w:type="spellStart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скиатлоне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км - Китай (Пекин), Зимние Олимпийские игры. Удостоен Ордена Почета (2022)</w:t>
      </w:r>
    </w:p>
    <w:p w:rsidR="00635409" w:rsidRPr="00B75A0A" w:rsidRDefault="00635409" w:rsidP="00635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0A">
        <w:rPr>
          <w:rFonts w:ascii="Times New Roman" w:eastAsia="Times New Roman" w:hAnsi="Times New Roman" w:cs="Times New Roman"/>
          <w:color w:val="0072BC"/>
          <w:sz w:val="24"/>
          <w:szCs w:val="24"/>
          <w:bdr w:val="none" w:sz="0" w:space="0" w:color="auto" w:frame="1"/>
          <w:lang w:eastAsia="ru-RU"/>
        </w:rPr>
        <w:t xml:space="preserve">Иван </w:t>
      </w:r>
      <w:proofErr w:type="spellStart"/>
      <w:r w:rsidRPr="00B75A0A">
        <w:rPr>
          <w:rFonts w:ascii="Times New Roman" w:eastAsia="Times New Roman" w:hAnsi="Times New Roman" w:cs="Times New Roman"/>
          <w:color w:val="0072BC"/>
          <w:sz w:val="24"/>
          <w:szCs w:val="24"/>
          <w:bdr w:val="none" w:sz="0" w:space="0" w:color="auto" w:frame="1"/>
          <w:lang w:eastAsia="ru-RU"/>
        </w:rPr>
        <w:t>Якимушкин</w:t>
      </w:r>
      <w:proofErr w:type="spellEnd"/>
      <w:r w:rsidRPr="00B7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серебряная медаль в масс-старте 30 км, Китай (Пекин), Зимние Олимпийские игры. Кавалер Медали Ордена «За заслуги перед Отечеством» I степени (2022)</w:t>
      </w:r>
    </w:p>
    <w:p w:rsidR="00635409" w:rsidRPr="00635409" w:rsidRDefault="00635409" w:rsidP="00635409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4882" w:rsidRDefault="00DA1AAA"/>
    <w:sectPr w:rsidR="0024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2"/>
    <w:rsid w:val="000A7D9F"/>
    <w:rsid w:val="00492814"/>
    <w:rsid w:val="00635409"/>
    <w:rsid w:val="007243E6"/>
    <w:rsid w:val="00921BF2"/>
    <w:rsid w:val="009816D1"/>
    <w:rsid w:val="00B75A0A"/>
    <w:rsid w:val="00D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16AE-78AA-44EE-A697-2E8688B1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2023-09-19T05:38:00Z</dcterms:created>
  <dcterms:modified xsi:type="dcterms:W3CDTF">2025-05-07T08:17:00Z</dcterms:modified>
</cp:coreProperties>
</file>